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12B11" w14:textId="38D4EA11" w:rsidR="00247566" w:rsidRDefault="00776F8D" w:rsidP="00776F8D">
      <w:pPr>
        <w:jc w:val="right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1182E24" wp14:editId="5B2463D1">
            <wp:simplePos x="0" y="0"/>
            <wp:positionH relativeFrom="margin">
              <wp:align>right</wp:align>
            </wp:positionH>
            <wp:positionV relativeFrom="page">
              <wp:posOffset>1181099</wp:posOffset>
            </wp:positionV>
            <wp:extent cx="6867525" cy="9509125"/>
            <wp:effectExtent l="0" t="0" r="9525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950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o-RO"/>
        </w:rPr>
        <w:drawing>
          <wp:inline distT="0" distB="0" distL="0" distR="0" wp14:anchorId="37C71128" wp14:editId="597852A1">
            <wp:extent cx="4940972" cy="584200"/>
            <wp:effectExtent l="0" t="0" r="0" b="6350"/>
            <wp:docPr id="2328927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589" cy="584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0BB51C75" wp14:editId="1AED9643">
            <wp:extent cx="1033780" cy="718183"/>
            <wp:effectExtent l="0" t="0" r="0" b="6350"/>
            <wp:docPr id="67415171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36" cy="728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47566" w:rsidSect="00776F8D">
      <w:pgSz w:w="11906" w:h="16838" w:code="9"/>
      <w:pgMar w:top="567" w:right="567" w:bottom="567" w:left="510" w:header="73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8D"/>
    <w:rsid w:val="00247566"/>
    <w:rsid w:val="00776F8D"/>
    <w:rsid w:val="00D1126A"/>
    <w:rsid w:val="00F0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34E29"/>
  <w15:chartTrackingRefBased/>
  <w15:docId w15:val="{DAD044C6-8A98-4489-B3A4-D6CF82F4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Sorina-Georgiana Nita</dc:creator>
  <cp:keywords/>
  <dc:description/>
  <cp:lastModifiedBy>Sorina-Georgiana Nita</cp:lastModifiedBy>
  <cp:revision>1</cp:revision>
  <dcterms:created xsi:type="dcterms:W3CDTF">2024-10-30T09:42:00Z</dcterms:created>
  <dcterms:modified xsi:type="dcterms:W3CDTF">2024-10-30T09:44:00Z</dcterms:modified>
</cp:coreProperties>
</file>